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A47F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34A26FE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56ABF3F7" w14:textId="49EACE73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85A38" w:rsidRPr="00585A38">
        <w:rPr>
          <w:rFonts w:ascii="Times New Roman" w:hAnsi="Times New Roman"/>
          <w:b/>
          <w:sz w:val="28"/>
        </w:rPr>
        <w:t>Содействие занятости населения  в сельском  п</w:t>
      </w:r>
      <w:r w:rsidR="00AC69B3">
        <w:rPr>
          <w:rFonts w:ascii="Times New Roman" w:hAnsi="Times New Roman"/>
          <w:b/>
          <w:sz w:val="28"/>
        </w:rPr>
        <w:t>оселении Саранпауль</w:t>
      </w:r>
      <w:r>
        <w:rPr>
          <w:rFonts w:ascii="Times New Roman" w:hAnsi="Times New Roman"/>
          <w:b/>
          <w:sz w:val="28"/>
        </w:rPr>
        <w:t>» в 201</w:t>
      </w:r>
      <w:r w:rsidR="00853805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1DBB3F06" w14:textId="3304FCD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 от </w:t>
      </w:r>
      <w:r w:rsidR="006F31C6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6F31C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6F31C6">
        <w:rPr>
          <w:rFonts w:ascii="Times New Roman" w:hAnsi="Times New Roman"/>
          <w:sz w:val="28"/>
        </w:rPr>
        <w:t>113</w:t>
      </w:r>
      <w:r>
        <w:rPr>
          <w:rFonts w:ascii="Times New Roman" w:hAnsi="Times New Roman"/>
          <w:sz w:val="28"/>
        </w:rPr>
        <w:t>.</w:t>
      </w:r>
    </w:p>
    <w:p w14:paraId="336D790F" w14:textId="47A6ADCF" w:rsidR="00B2692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6F31C6">
        <w:rPr>
          <w:rFonts w:ascii="Times New Roman" w:hAnsi="Times New Roman"/>
          <w:sz w:val="28"/>
        </w:rPr>
        <w:t xml:space="preserve"> </w:t>
      </w:r>
      <w:r w:rsidR="006F31C6" w:rsidRPr="00D54606">
        <w:rPr>
          <w:rFonts w:ascii="Times New Roman" w:hAnsi="Times New Roman" w:cs="Courier New"/>
          <w:sz w:val="28"/>
          <w:szCs w:val="28"/>
        </w:rPr>
        <w:t>Соисполнители  муниципальной программы</w:t>
      </w:r>
      <w:r w:rsidR="006F31C6">
        <w:rPr>
          <w:rFonts w:ascii="Times New Roman" w:hAnsi="Times New Roman" w:cs="Courier New"/>
          <w:sz w:val="28"/>
          <w:szCs w:val="28"/>
        </w:rPr>
        <w:t xml:space="preserve"> - </w:t>
      </w:r>
      <w:r w:rsidR="006F31C6">
        <w:rPr>
          <w:rFonts w:ascii="Times New Roman" w:hAnsi="Times New Roman"/>
          <w:sz w:val="28"/>
          <w:szCs w:val="28"/>
        </w:rPr>
        <w:t>МКУ «ХЭС с.п.Саранпауль».</w:t>
      </w:r>
      <w:r w:rsidR="00B2692F">
        <w:rPr>
          <w:rFonts w:ascii="Times New Roman" w:hAnsi="Times New Roman"/>
          <w:sz w:val="28"/>
        </w:rPr>
        <w:t xml:space="preserve"> Цель</w:t>
      </w:r>
      <w:r w:rsidR="003C2BCC">
        <w:rPr>
          <w:rFonts w:ascii="Times New Roman" w:hAnsi="Times New Roman"/>
          <w:sz w:val="28"/>
        </w:rPr>
        <w:t xml:space="preserve">ю муниципальной программы является </w:t>
      </w:r>
      <w:r w:rsidR="006F31C6">
        <w:rPr>
          <w:rFonts w:ascii="Times New Roman" w:hAnsi="Times New Roman"/>
          <w:sz w:val="28"/>
        </w:rPr>
        <w:t>с</w:t>
      </w:r>
      <w:r w:rsidR="006F31C6" w:rsidRPr="006F31C6">
        <w:rPr>
          <w:rFonts w:ascii="Times New Roman" w:hAnsi="Times New Roman"/>
          <w:sz w:val="28"/>
        </w:rPr>
        <w:t>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безработицы, улучшение условий и охраны труда работников</w:t>
      </w:r>
      <w:r w:rsidR="003C2BCC" w:rsidRPr="003C2BCC">
        <w:rPr>
          <w:rFonts w:ascii="Times New Roman" w:hAnsi="Times New Roman"/>
          <w:sz w:val="28"/>
        </w:rPr>
        <w:t>.</w:t>
      </w:r>
    </w:p>
    <w:p w14:paraId="09CA10EA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27F79A08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4410D3C9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CE126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64A25" w14:textId="61AED248" w:rsidR="000C05C6" w:rsidRPr="002C0B86" w:rsidRDefault="00AA5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6F31C6">
              <w:rPr>
                <w:rFonts w:ascii="Times New Roman" w:hAnsi="Times New Roman"/>
                <w:sz w:val="26"/>
              </w:rPr>
              <w:t>9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73107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0AD3D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2D2E2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23FE3373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99BE3" w14:textId="06A72E96" w:rsidR="000C05C6" w:rsidRPr="002C0B86" w:rsidRDefault="000C05C6" w:rsidP="0005335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053354">
              <w:rPr>
                <w:rFonts w:ascii="Times New Roman" w:hAnsi="Times New Roman"/>
                <w:sz w:val="26"/>
              </w:rPr>
              <w:t>ы отсутствуют</w:t>
            </w:r>
          </w:p>
        </w:tc>
      </w:tr>
      <w:tr w:rsidR="00BF5B28" w:rsidRPr="002C0B86" w14:paraId="52A06187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89067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A026" w14:textId="22D90120" w:rsidR="00BF5B28" w:rsidRPr="00BF5B28" w:rsidRDefault="0025356A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2142,6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BEC1" w14:textId="4FD03F05" w:rsidR="00BF5B28" w:rsidRPr="001D506A" w:rsidRDefault="0025356A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2105,5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6A9A4" w14:textId="1BEA2911" w:rsidR="00BF5B28" w:rsidRPr="001D506A" w:rsidRDefault="00581C40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061EC3">
              <w:rPr>
                <w:rFonts w:ascii="Times New Roman" w:hAnsi="Times New Roman"/>
                <w:sz w:val="26"/>
              </w:rPr>
              <w:t>37,1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69C8C" w14:textId="30EC9539" w:rsidR="00BF5B28" w:rsidRPr="001D506A" w:rsidRDefault="00581C40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061EC3">
              <w:rPr>
                <w:rFonts w:ascii="Times New Roman" w:hAnsi="Times New Roman"/>
                <w:sz w:val="26"/>
              </w:rPr>
              <w:t>1,7</w:t>
            </w:r>
          </w:p>
        </w:tc>
      </w:tr>
      <w:tr w:rsidR="00BF5B28" w:rsidRPr="002C0B86" w14:paraId="28A419A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5A7F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EADE8" w14:textId="4EF823D3" w:rsidR="00BF5B28" w:rsidRPr="00BF5B28" w:rsidRDefault="0025356A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589,7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242D1" w14:textId="5F49C01A" w:rsidR="00BF5B28" w:rsidRPr="001D506A" w:rsidRDefault="0025356A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564,5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4C35" w14:textId="6E95519A"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061EC3">
              <w:rPr>
                <w:rFonts w:ascii="Times New Roman" w:hAnsi="Times New Roman"/>
                <w:sz w:val="26"/>
              </w:rPr>
              <w:t>25,2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A3F87" w14:textId="4E52E3A8"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061EC3">
              <w:rPr>
                <w:rFonts w:ascii="Times New Roman" w:hAnsi="Times New Roman"/>
                <w:sz w:val="26"/>
              </w:rPr>
              <w:t>4,3</w:t>
            </w:r>
          </w:p>
        </w:tc>
      </w:tr>
      <w:tr w:rsidR="00BF5B28" w:rsidRPr="002C0B86" w14:paraId="124952A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9D099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453BF" w14:textId="77777777" w:rsidR="00BF5B28" w:rsidRPr="00BF5B28" w:rsidRDefault="00BF5B28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F5B2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DC23E" w14:textId="77777777" w:rsidR="00BF5B28" w:rsidRPr="001D506A" w:rsidRDefault="00BF5B28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1A81B" w14:textId="77777777" w:rsidR="00BF5B28" w:rsidRPr="001D506A" w:rsidRDefault="00BF5B28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AD6A5" w14:textId="77777777" w:rsidR="00BF5B28" w:rsidRPr="001D506A" w:rsidRDefault="00BF5B28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F5B28" w:rsidRPr="002C0B86" w14:paraId="294F86A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5B5C7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B6197" w14:textId="12A78FEA" w:rsidR="00BF5B28" w:rsidRPr="00BF5B28" w:rsidRDefault="0025356A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1552,9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BD6F0" w14:textId="44280F1F" w:rsidR="00BF5B28" w:rsidRPr="001D506A" w:rsidRDefault="0025356A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1541,0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1A368" w14:textId="0CC99824"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061EC3">
              <w:rPr>
                <w:rFonts w:ascii="Times New Roman" w:hAnsi="Times New Roman"/>
                <w:sz w:val="26"/>
              </w:rPr>
              <w:t>11,9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6AE09" w14:textId="4CCAA3AA"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061EC3">
              <w:rPr>
                <w:rFonts w:ascii="Times New Roman" w:hAnsi="Times New Roman"/>
                <w:sz w:val="26"/>
              </w:rPr>
              <w:t>0,8</w:t>
            </w:r>
          </w:p>
        </w:tc>
      </w:tr>
      <w:tr w:rsidR="00F1321F" w:rsidRPr="002C0B86" w14:paraId="160AB8C8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B5E3" w14:textId="77777777" w:rsidR="00F1321F" w:rsidRPr="002C0B86" w:rsidRDefault="00F1321F" w:rsidP="0005335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061EC3" w:rsidRPr="002C0B86" w14:paraId="1FC76E4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991D" w14:textId="77777777" w:rsidR="00061EC3" w:rsidRPr="002C0B86" w:rsidRDefault="00061EC3" w:rsidP="00061EC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B9D0" w14:textId="025C7BB1" w:rsidR="00061EC3" w:rsidRPr="00BF5B28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2142,6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236F4" w14:textId="3209A36F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2105,5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190B" w14:textId="5636652A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-37,1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6BC6" w14:textId="00360750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-1,7</w:t>
            </w:r>
          </w:p>
        </w:tc>
      </w:tr>
      <w:tr w:rsidR="00061EC3" w:rsidRPr="002C0B86" w14:paraId="2DD0431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BAD0" w14:textId="77777777" w:rsidR="00061EC3" w:rsidRPr="002C0B86" w:rsidRDefault="00061EC3" w:rsidP="00061EC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A4AA" w14:textId="651D5FCD" w:rsidR="00061EC3" w:rsidRPr="00BF5B28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589,7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6E533" w14:textId="6AFB73FC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564,5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3AE65" w14:textId="7231E3EA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-25,2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61C81" w14:textId="756698E1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-4,3</w:t>
            </w:r>
          </w:p>
        </w:tc>
      </w:tr>
      <w:tr w:rsidR="00061EC3" w:rsidRPr="002C0B86" w14:paraId="0BD9B32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B05CD" w14:textId="77777777" w:rsidR="00061EC3" w:rsidRPr="002C0B86" w:rsidRDefault="00061EC3" w:rsidP="00061EC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A5CA5" w14:textId="3EC53A8A" w:rsidR="00061EC3" w:rsidRPr="00BF5B28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0F13F" w14:textId="1984493D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3C66B" w14:textId="59E8E913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CA1F" w14:textId="29F5DCA1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061EC3" w:rsidRPr="002C0B86" w14:paraId="4CD1051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B6365" w14:textId="77777777" w:rsidR="00061EC3" w:rsidRPr="002C0B86" w:rsidRDefault="00061EC3" w:rsidP="00061EC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0ED4F" w14:textId="08FE1109" w:rsidR="00061EC3" w:rsidRPr="00BF5B28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1552,9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CE4D0" w14:textId="554DCEFB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1541,0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D5BB" w14:textId="1986F658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-11,9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E3C6E" w14:textId="039BA64A" w:rsidR="00061EC3" w:rsidRPr="00581C40" w:rsidRDefault="00061EC3" w:rsidP="0006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61EC3">
              <w:rPr>
                <w:rFonts w:ascii="Times New Roman" w:hAnsi="Times New Roman"/>
                <w:b/>
                <w:sz w:val="26"/>
              </w:rPr>
              <w:t>-0,8</w:t>
            </w:r>
          </w:p>
        </w:tc>
      </w:tr>
    </w:tbl>
    <w:p w14:paraId="09BD98AE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99703B5" w14:textId="73F5491A"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25261A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A3F24">
        <w:rPr>
          <w:rFonts w:ascii="Times New Roman" w:hAnsi="Times New Roman"/>
          <w:sz w:val="28"/>
        </w:rPr>
        <w:t xml:space="preserve"> </w:t>
      </w:r>
      <w:r w:rsidR="0025261A" w:rsidRPr="0025261A">
        <w:rPr>
          <w:rFonts w:ascii="Times New Roman" w:hAnsi="Times New Roman"/>
          <w:bCs/>
          <w:sz w:val="28"/>
        </w:rPr>
        <w:t>с изм. от 18.02.2020г. №16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 w:rsidRPr="00D765E7">
        <w:rPr>
          <w:rFonts w:ascii="Times New Roman" w:hAnsi="Times New Roman"/>
          <w:sz w:val="28"/>
        </w:rPr>
        <w:t>бъем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 xml:space="preserve">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25261A">
        <w:rPr>
          <w:rFonts w:ascii="Times New Roman" w:hAnsi="Times New Roman"/>
          <w:sz w:val="28"/>
        </w:rPr>
        <w:t>9</w:t>
      </w:r>
      <w:r w:rsidR="007305B7">
        <w:rPr>
          <w:rFonts w:ascii="Times New Roman" w:hAnsi="Times New Roman"/>
          <w:sz w:val="28"/>
        </w:rPr>
        <w:t xml:space="preserve"> году </w:t>
      </w:r>
      <w:r w:rsidR="000E47A8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25261A">
        <w:rPr>
          <w:rFonts w:ascii="Times New Roman" w:hAnsi="Times New Roman"/>
          <w:sz w:val="28"/>
        </w:rPr>
        <w:t xml:space="preserve">2444,8 </w:t>
      </w:r>
      <w:r w:rsidR="007305B7">
        <w:rPr>
          <w:rFonts w:ascii="Times New Roman" w:hAnsi="Times New Roman"/>
          <w:sz w:val="28"/>
        </w:rPr>
        <w:t>тыс. рублей</w:t>
      </w:r>
      <w:r w:rsidR="00FE74FC">
        <w:rPr>
          <w:rFonts w:ascii="Times New Roman" w:hAnsi="Times New Roman"/>
          <w:sz w:val="28"/>
        </w:rPr>
        <w:t>.</w:t>
      </w:r>
    </w:p>
    <w:p w14:paraId="41760EF2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69282BBC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4522B29F" w14:textId="64ED6431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F533CE">
        <w:rPr>
          <w:rFonts w:ascii="Times New Roman" w:hAnsi="Times New Roman"/>
          <w:sz w:val="28"/>
        </w:rPr>
        <w:t xml:space="preserve"> поселения Саранпауль до 20</w:t>
      </w:r>
      <w:r w:rsidR="006D1FAD">
        <w:rPr>
          <w:rFonts w:ascii="Times New Roman" w:hAnsi="Times New Roman"/>
          <w:sz w:val="28"/>
        </w:rPr>
        <w:t>3</w:t>
      </w:r>
      <w:r w:rsidR="004F2015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5F2B6A1B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1F9280AD" w14:textId="65046E14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</w:t>
      </w:r>
      <w:r w:rsidR="00F07BCA">
        <w:rPr>
          <w:rFonts w:ascii="Times New Roman" w:hAnsi="Times New Roman"/>
          <w:sz w:val="28"/>
        </w:rPr>
        <w:t>ммы – бюджет автономного округа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</w:t>
      </w:r>
      <w:r w:rsidR="00285471">
        <w:rPr>
          <w:rFonts w:ascii="Times New Roman" w:hAnsi="Times New Roman"/>
          <w:sz w:val="28"/>
        </w:rPr>
        <w:t>ных мероприятий в 201</w:t>
      </w:r>
      <w:r w:rsidR="00CC16B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CC16BC">
        <w:rPr>
          <w:rFonts w:ascii="Times New Roman" w:hAnsi="Times New Roman"/>
          <w:sz w:val="28"/>
        </w:rPr>
        <w:t>2142,6</w:t>
      </w:r>
      <w:r w:rsidR="005D059A">
        <w:rPr>
          <w:rFonts w:ascii="Times New Roman" w:hAnsi="Times New Roman"/>
          <w:sz w:val="28"/>
        </w:rPr>
        <w:t xml:space="preserve"> тыс. рублей.</w:t>
      </w:r>
    </w:p>
    <w:p w14:paraId="525F31C8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2905A3B1" w14:textId="40A6391E" w:rsidR="000C05C6" w:rsidRDefault="000C05C6" w:rsidP="005D059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2E2C25">
        <w:rPr>
          <w:rFonts w:ascii="Times New Roman" w:hAnsi="Times New Roman"/>
          <w:sz w:val="28"/>
        </w:rPr>
        <w:t>ммы в 201</w:t>
      </w:r>
      <w:r w:rsidR="00CC16BC">
        <w:rPr>
          <w:rFonts w:ascii="Times New Roman" w:hAnsi="Times New Roman"/>
          <w:sz w:val="28"/>
        </w:rPr>
        <w:t>9</w:t>
      </w:r>
      <w:r w:rsidR="002E2C25">
        <w:rPr>
          <w:rFonts w:ascii="Times New Roman" w:hAnsi="Times New Roman"/>
          <w:sz w:val="28"/>
        </w:rPr>
        <w:t xml:space="preserve"> году, составило </w:t>
      </w:r>
      <w:r w:rsidR="00CC16BC">
        <w:rPr>
          <w:rFonts w:ascii="Times New Roman" w:hAnsi="Times New Roman"/>
          <w:sz w:val="28"/>
        </w:rPr>
        <w:t>98,3</w:t>
      </w:r>
      <w:r>
        <w:rPr>
          <w:rFonts w:ascii="Times New Roman" w:hAnsi="Times New Roman"/>
          <w:sz w:val="28"/>
        </w:rPr>
        <w:t>%</w:t>
      </w:r>
    </w:p>
    <w:p w14:paraId="58659591" w14:textId="77777777" w:rsidR="002E2C25" w:rsidRDefault="004A06C4" w:rsidP="002E2C2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2E2C25">
        <w:rPr>
          <w:rFonts w:ascii="Times New Roman" w:hAnsi="Times New Roman"/>
          <w:sz w:val="28"/>
        </w:rPr>
        <w:t>о</w:t>
      </w:r>
      <w:r w:rsidR="002E2C25" w:rsidRPr="002E2C25">
        <w:rPr>
          <w:rFonts w:ascii="Times New Roman" w:hAnsi="Times New Roman"/>
          <w:sz w:val="28"/>
        </w:rPr>
        <w:t>рганизаци</w:t>
      </w:r>
      <w:r w:rsidR="002E2C25">
        <w:rPr>
          <w:rFonts w:ascii="Times New Roman" w:hAnsi="Times New Roman"/>
          <w:sz w:val="28"/>
        </w:rPr>
        <w:t>и</w:t>
      </w:r>
      <w:r w:rsidR="002E2C25" w:rsidRPr="002E2C25">
        <w:rPr>
          <w:rFonts w:ascii="Times New Roman" w:hAnsi="Times New Roman"/>
          <w:sz w:val="28"/>
        </w:rPr>
        <w:t xml:space="preserve"> оплачиваемых общественных работ в сельском  поселении Саранпауль</w:t>
      </w:r>
      <w:r w:rsidR="002E2C25">
        <w:rPr>
          <w:rFonts w:ascii="Times New Roman" w:hAnsi="Times New Roman"/>
          <w:sz w:val="28"/>
        </w:rPr>
        <w:t>.</w:t>
      </w:r>
    </w:p>
    <w:p w14:paraId="4C27B477" w14:textId="77777777" w:rsidR="000C05C6" w:rsidRPr="002E2C25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2E2C25">
        <w:rPr>
          <w:rFonts w:ascii="Times New Roman" w:hAnsi="Times New Roman"/>
          <w:b/>
          <w:sz w:val="28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2A431C70" w14:textId="05ECEB07" w:rsidR="000C05C6" w:rsidRDefault="00115578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C16BC">
        <w:rPr>
          <w:rFonts w:ascii="Times New Roman" w:hAnsi="Times New Roman"/>
          <w:sz w:val="28"/>
          <w:szCs w:val="28"/>
        </w:rPr>
        <w:t>9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6BA6BB0B" w14:textId="10ED6E22" w:rsidR="00FB0280" w:rsidRDefault="00CF6CF8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CF8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bookmarkStart w:id="0" w:name="_GoBack"/>
      <w:bookmarkEnd w:id="0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76628456" w14:textId="762CB52B" w:rsidR="003E3252" w:rsidRDefault="00175F0C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0C">
        <w:rPr>
          <w:rFonts w:ascii="Times New Roman" w:hAnsi="Times New Roman"/>
          <w:sz w:val="28"/>
          <w:szCs w:val="28"/>
        </w:rPr>
        <w:t xml:space="preserve">Количество рабочих мест для временных работ в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75F0C">
        <w:rPr>
          <w:rFonts w:ascii="Times New Roman" w:hAnsi="Times New Roman"/>
          <w:sz w:val="28"/>
          <w:szCs w:val="28"/>
        </w:rPr>
        <w:t xml:space="preserve">единиц. </w:t>
      </w:r>
      <w:r w:rsidR="003E3252">
        <w:rPr>
          <w:rFonts w:ascii="Times New Roman" w:hAnsi="Times New Roman"/>
          <w:sz w:val="28"/>
          <w:szCs w:val="28"/>
        </w:rPr>
        <w:t xml:space="preserve">(план - </w:t>
      </w:r>
      <w:r>
        <w:rPr>
          <w:rFonts w:ascii="Times New Roman" w:hAnsi="Times New Roman"/>
          <w:sz w:val="28"/>
          <w:szCs w:val="28"/>
        </w:rPr>
        <w:t>7</w:t>
      </w:r>
      <w:r w:rsidR="003E3252">
        <w:rPr>
          <w:rFonts w:ascii="Times New Roman" w:hAnsi="Times New Roman"/>
          <w:sz w:val="28"/>
          <w:szCs w:val="28"/>
        </w:rPr>
        <w:t xml:space="preserve"> ед.)</w:t>
      </w:r>
      <w:r w:rsidR="00752BCB">
        <w:rPr>
          <w:rFonts w:ascii="Times New Roman" w:hAnsi="Times New Roman"/>
          <w:sz w:val="28"/>
          <w:szCs w:val="28"/>
        </w:rPr>
        <w:t>.</w:t>
      </w:r>
    </w:p>
    <w:p w14:paraId="3C7BD473" w14:textId="06692D75" w:rsidR="003E3252" w:rsidRDefault="00175F0C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0C">
        <w:rPr>
          <w:rFonts w:ascii="Times New Roman" w:hAnsi="Times New Roman"/>
          <w:sz w:val="28"/>
          <w:szCs w:val="28"/>
        </w:rPr>
        <w:t xml:space="preserve">Численность граждан, ежегодно трудоустраиваемых на временные и общественные работы, </w:t>
      </w:r>
      <w:r>
        <w:rPr>
          <w:rFonts w:ascii="Times New Roman" w:hAnsi="Times New Roman"/>
          <w:sz w:val="28"/>
          <w:szCs w:val="28"/>
        </w:rPr>
        <w:t xml:space="preserve">58 </w:t>
      </w:r>
      <w:r w:rsidRPr="00175F0C">
        <w:rPr>
          <w:rFonts w:ascii="Times New Roman" w:hAnsi="Times New Roman"/>
          <w:sz w:val="28"/>
          <w:szCs w:val="28"/>
        </w:rPr>
        <w:t xml:space="preserve">человек. </w:t>
      </w:r>
      <w:r w:rsidR="002E2BF3">
        <w:rPr>
          <w:rFonts w:ascii="Times New Roman" w:hAnsi="Times New Roman"/>
          <w:sz w:val="28"/>
          <w:szCs w:val="28"/>
        </w:rPr>
        <w:t xml:space="preserve">(план – </w:t>
      </w:r>
      <w:r>
        <w:rPr>
          <w:rFonts w:ascii="Times New Roman" w:hAnsi="Times New Roman"/>
          <w:sz w:val="28"/>
          <w:szCs w:val="28"/>
        </w:rPr>
        <w:t>58</w:t>
      </w:r>
      <w:r w:rsidR="003E3252">
        <w:rPr>
          <w:rFonts w:ascii="Times New Roman" w:hAnsi="Times New Roman"/>
          <w:sz w:val="28"/>
          <w:szCs w:val="28"/>
        </w:rPr>
        <w:t xml:space="preserve"> человека).</w:t>
      </w:r>
    </w:p>
    <w:p w14:paraId="0C01834D" w14:textId="0EF505B8" w:rsidR="00175F0C" w:rsidRDefault="00175F0C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0C">
        <w:rPr>
          <w:rFonts w:ascii="Times New Roman" w:hAnsi="Times New Roman"/>
          <w:sz w:val="28"/>
          <w:szCs w:val="28"/>
        </w:rPr>
        <w:t xml:space="preserve">Количество трудоустроенных  несовершеннолетних граждан от 14 до 18 лет в сельском поселении Саранпауль,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75F0C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– 22 чел.)</w:t>
      </w:r>
    </w:p>
    <w:p w14:paraId="1A3962C2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268E7A07" w14:textId="6615075F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393E0D">
        <w:rPr>
          <w:rFonts w:ascii="Times New Roman" w:hAnsi="Times New Roman"/>
          <w:sz w:val="28"/>
          <w:szCs w:val="28"/>
          <w:lang w:eastAsia="en-US"/>
        </w:rPr>
        <w:t xml:space="preserve">8 </w:t>
      </w:r>
      <w:r w:rsidRPr="008E2963">
        <w:rPr>
          <w:rFonts w:ascii="Times New Roman" w:hAnsi="Times New Roman"/>
          <w:sz w:val="28"/>
          <w:szCs w:val="28"/>
          <w:lang w:eastAsia="en-US"/>
        </w:rPr>
        <w:t>баллов, программа отнесена к эффективным.</w:t>
      </w:r>
    </w:p>
    <w:p w14:paraId="42EC384F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21C66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21C66" w:rsidRPr="00821C66">
        <w:rPr>
          <w:rFonts w:ascii="Times New Roman" w:hAnsi="Times New Roman"/>
          <w:sz w:val="28"/>
          <w:szCs w:val="28"/>
        </w:rPr>
        <w:t>сохранение финансирования муниципальной  программы</w:t>
      </w:r>
      <w:r w:rsidR="00821C66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821C66">
        <w:rPr>
          <w:rFonts w:ascii="Times New Roman" w:hAnsi="Times New Roman"/>
          <w:sz w:val="28"/>
          <w:szCs w:val="28"/>
        </w:rPr>
        <w:t>.</w:t>
      </w:r>
    </w:p>
    <w:p w14:paraId="7B38F966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509550" w14:textId="7F65B49D" w:rsidR="000C05C6" w:rsidRPr="003821DF" w:rsidRDefault="00C57B9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14:paraId="347CED56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37A9DCD3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A8969AA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54A75E85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33E20443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701765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00CA400E" w14:textId="0DD3AF30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85A38" w:rsidRPr="00585A38">
        <w:rPr>
          <w:rFonts w:ascii="Times New Roman" w:hAnsi="Times New Roman"/>
          <w:b/>
          <w:sz w:val="28"/>
        </w:rPr>
        <w:t>Содействие занятости населения  в сельском  поселении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6A081806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538E8E33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EF20EAD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0C6D84F7" w14:textId="77777777" w:rsidTr="00864B8A">
        <w:tc>
          <w:tcPr>
            <w:tcW w:w="564" w:type="dxa"/>
          </w:tcPr>
          <w:p w14:paraId="4729B5A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262A80F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47A3420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5D28D16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01F5FB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54B059B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7EEE91B8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6092C1E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7925DAB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3C456F5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4ECDE91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4C7350C6" w14:textId="77777777" w:rsidR="00537A6E" w:rsidRPr="00393E0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C550414" w14:textId="77777777" w:rsidTr="00864B8A">
        <w:trPr>
          <w:trHeight w:val="539"/>
        </w:trPr>
        <w:tc>
          <w:tcPr>
            <w:tcW w:w="564" w:type="dxa"/>
            <w:vMerge/>
          </w:tcPr>
          <w:p w14:paraId="21593F3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7DB3F7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11E258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C9169C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2192EB2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56DA265F" w14:textId="77777777" w:rsidTr="00864B8A">
        <w:trPr>
          <w:trHeight w:val="599"/>
        </w:trPr>
        <w:tc>
          <w:tcPr>
            <w:tcW w:w="564" w:type="dxa"/>
            <w:vMerge/>
          </w:tcPr>
          <w:p w14:paraId="048A27D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32836C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8C9726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37205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54E1006D" w14:textId="77777777" w:rsidR="00537A6E" w:rsidRPr="00393E0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E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260DD77F" w14:textId="77777777" w:rsidTr="00864B8A">
        <w:trPr>
          <w:trHeight w:val="272"/>
        </w:trPr>
        <w:tc>
          <w:tcPr>
            <w:tcW w:w="564" w:type="dxa"/>
            <w:vMerge/>
          </w:tcPr>
          <w:p w14:paraId="09FEDD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1716F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7BDC04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854D7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75FA80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E568D6A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7C10E5E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2F507C5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3DBE58F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68BDC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2F4522E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A59E1A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35335BD3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2839EFC1" w14:textId="77777777" w:rsidTr="00864B8A">
        <w:trPr>
          <w:trHeight w:val="355"/>
        </w:trPr>
        <w:tc>
          <w:tcPr>
            <w:tcW w:w="564" w:type="dxa"/>
            <w:vMerge/>
          </w:tcPr>
          <w:p w14:paraId="297BD43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E89A2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11F111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FDF14B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C2A924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99A6E0F" w14:textId="77777777" w:rsidTr="00864B8A">
        <w:trPr>
          <w:trHeight w:val="411"/>
        </w:trPr>
        <w:tc>
          <w:tcPr>
            <w:tcW w:w="564" w:type="dxa"/>
            <w:vMerge/>
          </w:tcPr>
          <w:p w14:paraId="51AF89A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64134B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E8F66C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E65EEF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278EBAA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8D3BE0C" w14:textId="77777777" w:rsidTr="00864B8A">
        <w:trPr>
          <w:trHeight w:val="168"/>
        </w:trPr>
        <w:tc>
          <w:tcPr>
            <w:tcW w:w="564" w:type="dxa"/>
            <w:vMerge/>
          </w:tcPr>
          <w:p w14:paraId="247CF87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953A2F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8A1075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4A2CA3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433F891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7169E7E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1E2EB7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013D3EE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25A409A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21121E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F34CED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37EF016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23DAA469" w14:textId="77777777" w:rsidTr="00864B8A">
        <w:trPr>
          <w:trHeight w:val="262"/>
        </w:trPr>
        <w:tc>
          <w:tcPr>
            <w:tcW w:w="564" w:type="dxa"/>
            <w:vMerge/>
          </w:tcPr>
          <w:p w14:paraId="69CB373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411307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27CFAA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FA8C61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68C33524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1AEC129" w14:textId="77777777" w:rsidTr="00864B8A">
        <w:trPr>
          <w:trHeight w:val="150"/>
        </w:trPr>
        <w:tc>
          <w:tcPr>
            <w:tcW w:w="564" w:type="dxa"/>
            <w:vMerge/>
          </w:tcPr>
          <w:p w14:paraId="15E20D1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C1BEC2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63EE5E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607FF41" w14:textId="77777777"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BD83D26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78F0D5E4" w14:textId="77777777" w:rsidTr="00864B8A">
        <w:trPr>
          <w:trHeight w:val="355"/>
        </w:trPr>
        <w:tc>
          <w:tcPr>
            <w:tcW w:w="564" w:type="dxa"/>
            <w:vMerge/>
          </w:tcPr>
          <w:p w14:paraId="7834FA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36847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27EFC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B0AB08" w14:textId="77777777"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709E0348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1F464FC8" w14:textId="77777777" w:rsidTr="00864B8A">
        <w:trPr>
          <w:trHeight w:val="378"/>
        </w:trPr>
        <w:tc>
          <w:tcPr>
            <w:tcW w:w="564" w:type="dxa"/>
            <w:vMerge/>
          </w:tcPr>
          <w:p w14:paraId="4A4A8C0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8EAE0A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5B947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FE6A1A6" w14:textId="77777777"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0DD4296F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0AB6162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76F77E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3A58E23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7EEB426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225E5A6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8BE1EAC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4FDF8A47" w14:textId="77777777" w:rsidTr="00864B8A">
        <w:trPr>
          <w:trHeight w:val="224"/>
        </w:trPr>
        <w:tc>
          <w:tcPr>
            <w:tcW w:w="564" w:type="dxa"/>
            <w:vMerge/>
          </w:tcPr>
          <w:p w14:paraId="59C3CF9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7FF5EF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AEA3F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7899C8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5476AF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9BE1873" w14:textId="77777777" w:rsidTr="00864B8A">
        <w:trPr>
          <w:trHeight w:val="1397"/>
        </w:trPr>
        <w:tc>
          <w:tcPr>
            <w:tcW w:w="564" w:type="dxa"/>
            <w:vMerge/>
          </w:tcPr>
          <w:p w14:paraId="4DC8AC1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67E060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BBB26E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5D0EB6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AE47736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9A9066E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1CBCD8B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13D264E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0976DBC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2FD90DB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34EF414D" w14:textId="77777777" w:rsidR="00537A6E" w:rsidRPr="00393E0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767E909" w14:textId="77777777" w:rsidTr="00864B8A">
        <w:trPr>
          <w:trHeight w:val="1397"/>
        </w:trPr>
        <w:tc>
          <w:tcPr>
            <w:tcW w:w="564" w:type="dxa"/>
            <w:vMerge/>
          </w:tcPr>
          <w:p w14:paraId="4468938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AF0C5F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E83E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5C0C1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0EC2EF6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4EABDC53" w14:textId="77777777" w:rsidTr="00864B8A">
        <w:trPr>
          <w:trHeight w:val="1397"/>
        </w:trPr>
        <w:tc>
          <w:tcPr>
            <w:tcW w:w="564" w:type="dxa"/>
            <w:vMerge/>
          </w:tcPr>
          <w:p w14:paraId="1863E03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A9CED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5E930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3C2A0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3325DD69" w14:textId="77777777" w:rsidR="00537A6E" w:rsidRPr="00393E0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E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2302FD0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A6FDA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A5DC743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4AB215D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592BFA88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51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EF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2F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0E3FD8B1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438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F8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E2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69BC866C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57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AA1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1C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3BE35080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C3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CA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C4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7C3A397B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2C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14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2F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60BC1F0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EB5B2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D2DF3" w14:textId="0FE4A485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B52A56">
        <w:rPr>
          <w:rFonts w:ascii="Times New Roman" w:hAnsi="Times New Roman"/>
          <w:sz w:val="24"/>
          <w:szCs w:val="24"/>
        </w:rPr>
        <w:t>полученных по итогам 201</w:t>
      </w:r>
      <w:r w:rsidR="00393E0D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7428BDA2" w14:textId="49B9E39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B52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0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59FFE171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87893F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4D1B530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0C20C456" w14:textId="17DB9B2A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93E0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6018DF2C" w14:textId="5032C8FA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821C66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393E0D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35368336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547B7F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2788C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A782A8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4C1ACF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D3E61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D0376B"/>
    <w:multiLevelType w:val="hybridMultilevel"/>
    <w:tmpl w:val="A2D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3C59"/>
    <w:rsid w:val="0002762E"/>
    <w:rsid w:val="0003531D"/>
    <w:rsid w:val="00053354"/>
    <w:rsid w:val="00053B8D"/>
    <w:rsid w:val="00061EC3"/>
    <w:rsid w:val="00065883"/>
    <w:rsid w:val="00065E67"/>
    <w:rsid w:val="000B061F"/>
    <w:rsid w:val="000B2F27"/>
    <w:rsid w:val="000C05C6"/>
    <w:rsid w:val="000D4C7A"/>
    <w:rsid w:val="000E47A8"/>
    <w:rsid w:val="00115578"/>
    <w:rsid w:val="00124378"/>
    <w:rsid w:val="00144EBC"/>
    <w:rsid w:val="001522C3"/>
    <w:rsid w:val="001665B6"/>
    <w:rsid w:val="00173D1C"/>
    <w:rsid w:val="00175F0C"/>
    <w:rsid w:val="0018275F"/>
    <w:rsid w:val="0019001F"/>
    <w:rsid w:val="001A4C48"/>
    <w:rsid w:val="001D506A"/>
    <w:rsid w:val="001E725F"/>
    <w:rsid w:val="00201C1E"/>
    <w:rsid w:val="00216635"/>
    <w:rsid w:val="0022706A"/>
    <w:rsid w:val="0022721A"/>
    <w:rsid w:val="00243D1C"/>
    <w:rsid w:val="0025261A"/>
    <w:rsid w:val="0025356A"/>
    <w:rsid w:val="00253C96"/>
    <w:rsid w:val="00273220"/>
    <w:rsid w:val="00285471"/>
    <w:rsid w:val="00290855"/>
    <w:rsid w:val="002A3613"/>
    <w:rsid w:val="002B1427"/>
    <w:rsid w:val="002C0B86"/>
    <w:rsid w:val="002E195B"/>
    <w:rsid w:val="002E2BF3"/>
    <w:rsid w:val="002E2C25"/>
    <w:rsid w:val="00304666"/>
    <w:rsid w:val="0032236A"/>
    <w:rsid w:val="003416A2"/>
    <w:rsid w:val="00355024"/>
    <w:rsid w:val="003665BF"/>
    <w:rsid w:val="003778B7"/>
    <w:rsid w:val="003821DF"/>
    <w:rsid w:val="00393E0D"/>
    <w:rsid w:val="003C2BCC"/>
    <w:rsid w:val="003D1DBE"/>
    <w:rsid w:val="003E3252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E422E"/>
    <w:rsid w:val="004F2015"/>
    <w:rsid w:val="004F76CB"/>
    <w:rsid w:val="00510382"/>
    <w:rsid w:val="00512BB5"/>
    <w:rsid w:val="005160E2"/>
    <w:rsid w:val="005347DB"/>
    <w:rsid w:val="00537A6E"/>
    <w:rsid w:val="00541143"/>
    <w:rsid w:val="00544033"/>
    <w:rsid w:val="00547D1F"/>
    <w:rsid w:val="00574C58"/>
    <w:rsid w:val="00581C40"/>
    <w:rsid w:val="00585A38"/>
    <w:rsid w:val="00590C7A"/>
    <w:rsid w:val="005B2AE1"/>
    <w:rsid w:val="005B682C"/>
    <w:rsid w:val="005C6F7D"/>
    <w:rsid w:val="005D059A"/>
    <w:rsid w:val="0060767F"/>
    <w:rsid w:val="006348D0"/>
    <w:rsid w:val="00652878"/>
    <w:rsid w:val="0066267F"/>
    <w:rsid w:val="006660DB"/>
    <w:rsid w:val="006B5F69"/>
    <w:rsid w:val="006D1FAD"/>
    <w:rsid w:val="006D29C7"/>
    <w:rsid w:val="006F31C6"/>
    <w:rsid w:val="00700582"/>
    <w:rsid w:val="00701765"/>
    <w:rsid w:val="00704A0B"/>
    <w:rsid w:val="00704D3D"/>
    <w:rsid w:val="00710DEA"/>
    <w:rsid w:val="00715B11"/>
    <w:rsid w:val="007305B7"/>
    <w:rsid w:val="00740698"/>
    <w:rsid w:val="00752BCB"/>
    <w:rsid w:val="007573D8"/>
    <w:rsid w:val="00760A00"/>
    <w:rsid w:val="007633E9"/>
    <w:rsid w:val="007830F5"/>
    <w:rsid w:val="007913F1"/>
    <w:rsid w:val="007A4273"/>
    <w:rsid w:val="007B3FCB"/>
    <w:rsid w:val="007B5604"/>
    <w:rsid w:val="007F1555"/>
    <w:rsid w:val="007F605A"/>
    <w:rsid w:val="00800EA5"/>
    <w:rsid w:val="00806C27"/>
    <w:rsid w:val="00820AF0"/>
    <w:rsid w:val="00821C66"/>
    <w:rsid w:val="00825255"/>
    <w:rsid w:val="00853805"/>
    <w:rsid w:val="008A6211"/>
    <w:rsid w:val="008E2963"/>
    <w:rsid w:val="008E5C84"/>
    <w:rsid w:val="00912B67"/>
    <w:rsid w:val="009167BB"/>
    <w:rsid w:val="00962722"/>
    <w:rsid w:val="00970279"/>
    <w:rsid w:val="0099770C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AA538D"/>
    <w:rsid w:val="00AC69B3"/>
    <w:rsid w:val="00AE24A5"/>
    <w:rsid w:val="00B059B9"/>
    <w:rsid w:val="00B14F22"/>
    <w:rsid w:val="00B2692F"/>
    <w:rsid w:val="00B2776B"/>
    <w:rsid w:val="00B44C72"/>
    <w:rsid w:val="00B470EC"/>
    <w:rsid w:val="00B476FC"/>
    <w:rsid w:val="00B510F1"/>
    <w:rsid w:val="00B52A56"/>
    <w:rsid w:val="00B56175"/>
    <w:rsid w:val="00B758AA"/>
    <w:rsid w:val="00B859C5"/>
    <w:rsid w:val="00B976E2"/>
    <w:rsid w:val="00B97886"/>
    <w:rsid w:val="00BA311F"/>
    <w:rsid w:val="00BA442E"/>
    <w:rsid w:val="00BB43E1"/>
    <w:rsid w:val="00BE4A9C"/>
    <w:rsid w:val="00BF25BA"/>
    <w:rsid w:val="00BF5B28"/>
    <w:rsid w:val="00C57B9E"/>
    <w:rsid w:val="00C6146E"/>
    <w:rsid w:val="00C77BB6"/>
    <w:rsid w:val="00C94F94"/>
    <w:rsid w:val="00CB2D33"/>
    <w:rsid w:val="00CC16BC"/>
    <w:rsid w:val="00CF6CF8"/>
    <w:rsid w:val="00D0423E"/>
    <w:rsid w:val="00D12B3C"/>
    <w:rsid w:val="00D2421A"/>
    <w:rsid w:val="00D30BB7"/>
    <w:rsid w:val="00D378D3"/>
    <w:rsid w:val="00D765E7"/>
    <w:rsid w:val="00D819B4"/>
    <w:rsid w:val="00D9019A"/>
    <w:rsid w:val="00D9517C"/>
    <w:rsid w:val="00DC079F"/>
    <w:rsid w:val="00DE4581"/>
    <w:rsid w:val="00DE757C"/>
    <w:rsid w:val="00DF4D1C"/>
    <w:rsid w:val="00E06BB2"/>
    <w:rsid w:val="00E152E5"/>
    <w:rsid w:val="00E262B9"/>
    <w:rsid w:val="00E52A65"/>
    <w:rsid w:val="00E54DE4"/>
    <w:rsid w:val="00E57E13"/>
    <w:rsid w:val="00E74DCD"/>
    <w:rsid w:val="00EA3F24"/>
    <w:rsid w:val="00EB03E1"/>
    <w:rsid w:val="00EE51F3"/>
    <w:rsid w:val="00F07BCA"/>
    <w:rsid w:val="00F1321F"/>
    <w:rsid w:val="00F41A61"/>
    <w:rsid w:val="00F4389F"/>
    <w:rsid w:val="00F533CE"/>
    <w:rsid w:val="00F54119"/>
    <w:rsid w:val="00F57468"/>
    <w:rsid w:val="00F60939"/>
    <w:rsid w:val="00FA1657"/>
    <w:rsid w:val="00FA7018"/>
    <w:rsid w:val="00FB0280"/>
    <w:rsid w:val="00FB5BF2"/>
    <w:rsid w:val="00FD4BF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690F4"/>
  <w15:docId w15:val="{436EA844-D5B3-4A33-9004-C478446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178</cp:revision>
  <cp:lastPrinted>2015-03-19T08:52:00Z</cp:lastPrinted>
  <dcterms:created xsi:type="dcterms:W3CDTF">2015-03-05T03:54:00Z</dcterms:created>
  <dcterms:modified xsi:type="dcterms:W3CDTF">2020-05-18T10:36:00Z</dcterms:modified>
</cp:coreProperties>
</file>